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2C43" w14:textId="61914783" w:rsidR="008D7FF2" w:rsidRPr="00BB2CEA" w:rsidRDefault="00ED216F" w:rsidP="00BB2CEA">
      <w:pPr>
        <w:jc w:val="center"/>
        <w:rPr>
          <w:b/>
          <w:bCs/>
          <w:sz w:val="32"/>
          <w:szCs w:val="32"/>
        </w:rPr>
      </w:pPr>
      <w:r w:rsidRPr="00BB2CEA">
        <w:rPr>
          <w:b/>
          <w:bCs/>
          <w:sz w:val="32"/>
          <w:szCs w:val="32"/>
        </w:rPr>
        <w:t>SELF-ASSESSMENT</w:t>
      </w:r>
    </w:p>
    <w:p w14:paraId="177C49BF" w14:textId="5ABACA86" w:rsidR="00ED216F" w:rsidRDefault="00ED216F">
      <w:r>
        <w:t>Mata Kuliah</w:t>
      </w:r>
      <w:r>
        <w:tab/>
        <w:t>: Analisis Proses Bisnis</w:t>
      </w:r>
    </w:p>
    <w:p w14:paraId="7DA56FCE" w14:textId="22F66964" w:rsidR="004330D9" w:rsidRDefault="00ED216F">
      <w:r>
        <w:t>Kelompok</w:t>
      </w:r>
      <w:r>
        <w:tab/>
        <w:t xml:space="preserve">: </w:t>
      </w:r>
    </w:p>
    <w:p w14:paraId="13475C8C" w14:textId="398D8B3D" w:rsidR="002B4058" w:rsidRDefault="002B4058" w:rsidP="002B4058">
      <w:pPr>
        <w:pStyle w:val="ListParagraph"/>
        <w:numPr>
          <w:ilvl w:val="0"/>
          <w:numId w:val="5"/>
        </w:numPr>
      </w:pPr>
      <w:r>
        <w:t>NPM Nama</w:t>
      </w:r>
    </w:p>
    <w:p w14:paraId="1A347E09" w14:textId="4B241F21" w:rsidR="002B4058" w:rsidRDefault="002B4058" w:rsidP="002B4058">
      <w:pPr>
        <w:pStyle w:val="ListParagraph"/>
        <w:numPr>
          <w:ilvl w:val="0"/>
          <w:numId w:val="5"/>
        </w:numPr>
      </w:pPr>
      <w:r>
        <w:t>NPM Nama</w:t>
      </w:r>
    </w:p>
    <w:p w14:paraId="5EB17BF2" w14:textId="4E7F0976" w:rsidR="002B4058" w:rsidRDefault="002B4058" w:rsidP="002B4058">
      <w:pPr>
        <w:pStyle w:val="ListParagraph"/>
        <w:numPr>
          <w:ilvl w:val="0"/>
          <w:numId w:val="5"/>
        </w:numPr>
      </w:pPr>
      <w:r>
        <w:t>NPM Nama</w:t>
      </w:r>
    </w:p>
    <w:p w14:paraId="215C442D" w14:textId="32518811" w:rsidR="002B4058" w:rsidRDefault="002B4058" w:rsidP="002B4058">
      <w:pPr>
        <w:pStyle w:val="ListParagraph"/>
        <w:numPr>
          <w:ilvl w:val="0"/>
          <w:numId w:val="5"/>
        </w:numPr>
      </w:pPr>
      <w:r>
        <w:t>NPM Nama</w:t>
      </w:r>
    </w:p>
    <w:p w14:paraId="759D3E13" w14:textId="65936D1D" w:rsidR="00ED216F" w:rsidRDefault="00ED216F">
      <w:r>
        <w:t>Bisnis yang dianalisis:</w:t>
      </w:r>
    </w:p>
    <w:p w14:paraId="6AFF9C86" w14:textId="77777777" w:rsidR="00ED216F" w:rsidRDefault="00ED216F"/>
    <w:p w14:paraId="7B44F8A4" w14:textId="5005175B" w:rsidR="00ED216F" w:rsidRDefault="00ED216F" w:rsidP="00ED216F">
      <w:pPr>
        <w:pStyle w:val="ListParagraph"/>
        <w:numPr>
          <w:ilvl w:val="0"/>
          <w:numId w:val="1"/>
        </w:numPr>
        <w:ind w:left="360"/>
        <w:rPr>
          <w:lang w:val="sv-SE"/>
        </w:rPr>
      </w:pPr>
      <w:r w:rsidRPr="00ED216F">
        <w:rPr>
          <w:lang w:val="sv-SE"/>
        </w:rPr>
        <w:t>Proses Bisnis (Dari Tugas Dokumentasi Proses)</w:t>
      </w:r>
    </w:p>
    <w:p w14:paraId="38B7BE00" w14:textId="4B41111F" w:rsidR="007D7840" w:rsidRDefault="00A62F60" w:rsidP="007D7840">
      <w:pPr>
        <w:pStyle w:val="ListParagraph"/>
        <w:ind w:left="360"/>
        <w:rPr>
          <w:lang w:val="sv-SE"/>
        </w:rPr>
      </w:pPr>
      <w:r>
        <w:rPr>
          <w:lang w:val="sv-SE"/>
        </w:rPr>
        <w:t>T</w:t>
      </w:r>
      <w:r w:rsidR="007E6852">
        <w:rPr>
          <w:lang w:val="sv-SE"/>
        </w:rPr>
        <w:t xml:space="preserve">uliskan </w:t>
      </w:r>
      <w:r>
        <w:rPr>
          <w:lang w:val="sv-SE"/>
        </w:rPr>
        <w:t>proses utama dari</w:t>
      </w:r>
      <w:r w:rsidR="007E6852">
        <w:rPr>
          <w:lang w:val="sv-SE"/>
        </w:rPr>
        <w:t xml:space="preserve"> flowchart proses bisnis yang telah dibuat sebelumnya. 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693"/>
        <w:gridCol w:w="7603"/>
      </w:tblGrid>
      <w:tr w:rsidR="00ED216F" w14:paraId="38723110" w14:textId="77777777" w:rsidTr="00ED21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14:paraId="540617D3" w14:textId="0FB4F802" w:rsidR="00ED216F" w:rsidRDefault="00ED216F" w:rsidP="00ED216F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b w:val="0"/>
                <w:bCs w:val="0"/>
                <w:color w:val="auto"/>
                <w:lang w:val="sv-SE"/>
              </w:rPr>
              <w:t>No.</w:t>
            </w:r>
          </w:p>
        </w:tc>
        <w:tc>
          <w:tcPr>
            <w:tcW w:w="7603" w:type="dxa"/>
          </w:tcPr>
          <w:p w14:paraId="08CCEB79" w14:textId="315D7A66" w:rsidR="00ED216F" w:rsidRDefault="00ED216F" w:rsidP="00ED216F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Proses</w:t>
            </w:r>
          </w:p>
        </w:tc>
      </w:tr>
      <w:tr w:rsidR="00ED216F" w14:paraId="0071E0A6" w14:textId="77777777" w:rsidTr="00ED2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14:paraId="0FD0FDD2" w14:textId="5558506C" w:rsidR="00ED216F" w:rsidRDefault="00ED216F" w:rsidP="00ED216F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1.</w:t>
            </w:r>
          </w:p>
        </w:tc>
        <w:tc>
          <w:tcPr>
            <w:tcW w:w="7603" w:type="dxa"/>
          </w:tcPr>
          <w:p w14:paraId="5FA60DF2" w14:textId="77777777" w:rsidR="00ED216F" w:rsidRDefault="00ED216F" w:rsidP="00ED216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D216F" w14:paraId="08999BA4" w14:textId="77777777" w:rsidTr="00ED21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14:paraId="2BC3EAB7" w14:textId="2C835B1B" w:rsidR="00ED216F" w:rsidRDefault="00ED216F" w:rsidP="00ED216F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7603" w:type="dxa"/>
          </w:tcPr>
          <w:p w14:paraId="161040FB" w14:textId="77777777" w:rsidR="00ED216F" w:rsidRDefault="00ED216F" w:rsidP="00ED216F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D216F" w14:paraId="44A7FC9B" w14:textId="77777777" w:rsidTr="00ED2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14:paraId="07F49220" w14:textId="42D7EA27" w:rsidR="00ED216F" w:rsidRDefault="00ED216F" w:rsidP="00ED216F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</w:tc>
        <w:tc>
          <w:tcPr>
            <w:tcW w:w="7603" w:type="dxa"/>
          </w:tcPr>
          <w:p w14:paraId="4C967F8C" w14:textId="77777777" w:rsidR="00ED216F" w:rsidRDefault="00ED216F" w:rsidP="00ED216F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61FD83DD" w14:textId="604BB43D" w:rsidR="00ED216F" w:rsidRDefault="007E6852" w:rsidP="00ED216F">
      <w:pPr>
        <w:pStyle w:val="ListParagraph"/>
        <w:rPr>
          <w:i/>
          <w:iCs/>
          <w:lang w:val="sv-SE"/>
        </w:rPr>
      </w:pPr>
      <w:r w:rsidRPr="007E6852">
        <w:rPr>
          <w:i/>
          <w:iCs/>
          <w:lang w:val="sv-SE"/>
        </w:rPr>
        <w:t>(boleh menambah jika diperlukan)</w:t>
      </w:r>
    </w:p>
    <w:p w14:paraId="010CABEF" w14:textId="77777777" w:rsidR="007E6852" w:rsidRPr="007E6852" w:rsidRDefault="007E6852" w:rsidP="00ED216F">
      <w:pPr>
        <w:pStyle w:val="ListParagraph"/>
        <w:rPr>
          <w:i/>
          <w:iCs/>
          <w:lang w:val="sv-SE"/>
        </w:rPr>
      </w:pPr>
    </w:p>
    <w:p w14:paraId="2235F876" w14:textId="7883BB37" w:rsidR="00ED216F" w:rsidRDefault="00ED216F" w:rsidP="00ED216F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>Ukuran Kinerja Proses</w:t>
      </w:r>
    </w:p>
    <w:p w14:paraId="72AC8531" w14:textId="1EB2C507" w:rsidR="007E6852" w:rsidRDefault="007E6852" w:rsidP="007E6852">
      <w:pPr>
        <w:pStyle w:val="ListParagraph"/>
        <w:ind w:left="360"/>
        <w:rPr>
          <w:lang w:val="sv-SE"/>
        </w:rPr>
      </w:pPr>
      <w:r>
        <w:rPr>
          <w:lang w:val="sv-SE"/>
        </w:rPr>
        <w:t>Tentukan minimal 5 ukuran kinerja</w:t>
      </w:r>
      <w:r w:rsidR="007B1DDB">
        <w:rPr>
          <w:lang w:val="sv-SE"/>
        </w:rPr>
        <w:t xml:space="preserve"> untuk menilai proses tersebut.</w:t>
      </w: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614"/>
        <w:gridCol w:w="2999"/>
        <w:gridCol w:w="2948"/>
        <w:gridCol w:w="2455"/>
      </w:tblGrid>
      <w:tr w:rsidR="007B1DDB" w14:paraId="6006A1FC" w14:textId="03A771BB" w:rsidTr="007B1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E3FCC96" w14:textId="77777777" w:rsidR="007B1DDB" w:rsidRDefault="007B1DDB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b w:val="0"/>
                <w:bCs w:val="0"/>
                <w:color w:val="auto"/>
                <w:lang w:val="sv-SE"/>
              </w:rPr>
              <w:t>No.</w:t>
            </w:r>
          </w:p>
        </w:tc>
        <w:tc>
          <w:tcPr>
            <w:tcW w:w="2999" w:type="dxa"/>
          </w:tcPr>
          <w:p w14:paraId="30985BCD" w14:textId="526E6AC6" w:rsidR="007B1DDB" w:rsidRDefault="007B1DDB" w:rsidP="00BF170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Ukuran Kinerja</w:t>
            </w:r>
          </w:p>
        </w:tc>
        <w:tc>
          <w:tcPr>
            <w:tcW w:w="2948" w:type="dxa"/>
          </w:tcPr>
          <w:p w14:paraId="1787C7C7" w14:textId="00D94405" w:rsidR="007B1DDB" w:rsidRDefault="007B1DDB" w:rsidP="00BF170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Jenis (Hard/Soft)</w:t>
            </w:r>
          </w:p>
        </w:tc>
        <w:tc>
          <w:tcPr>
            <w:tcW w:w="2455" w:type="dxa"/>
          </w:tcPr>
          <w:p w14:paraId="49C2D445" w14:textId="3043E8A1" w:rsidR="007B1DDB" w:rsidRDefault="007B1DDB" w:rsidP="00BF170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Penjelasan Singkat</w:t>
            </w:r>
          </w:p>
        </w:tc>
      </w:tr>
      <w:tr w:rsidR="007B1DDB" w14:paraId="36F3B423" w14:textId="48AE192A" w:rsidTr="007B1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9812A91" w14:textId="77777777" w:rsidR="007B1DDB" w:rsidRDefault="007B1DDB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1.</w:t>
            </w:r>
          </w:p>
        </w:tc>
        <w:tc>
          <w:tcPr>
            <w:tcW w:w="2999" w:type="dxa"/>
          </w:tcPr>
          <w:p w14:paraId="6B4AFDB3" w14:textId="77777777" w:rsidR="007B1DDB" w:rsidRDefault="007B1DDB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948" w:type="dxa"/>
          </w:tcPr>
          <w:p w14:paraId="78B7649F" w14:textId="77777777" w:rsidR="007B1DDB" w:rsidRDefault="007B1DDB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455" w:type="dxa"/>
          </w:tcPr>
          <w:p w14:paraId="5A082CAF" w14:textId="77777777" w:rsidR="007B1DDB" w:rsidRDefault="007B1DDB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B1DDB" w14:paraId="46B394BF" w14:textId="45F8D1CB" w:rsidTr="007B1D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E528326" w14:textId="77777777" w:rsidR="007B1DDB" w:rsidRDefault="007B1DDB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2.</w:t>
            </w:r>
          </w:p>
        </w:tc>
        <w:tc>
          <w:tcPr>
            <w:tcW w:w="2999" w:type="dxa"/>
          </w:tcPr>
          <w:p w14:paraId="7E7E19E0" w14:textId="77777777" w:rsidR="007B1DDB" w:rsidRDefault="007B1DDB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948" w:type="dxa"/>
          </w:tcPr>
          <w:p w14:paraId="35743A8C" w14:textId="77777777" w:rsidR="007B1DDB" w:rsidRDefault="007B1DDB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455" w:type="dxa"/>
          </w:tcPr>
          <w:p w14:paraId="7595350E" w14:textId="77777777" w:rsidR="007B1DDB" w:rsidRDefault="007B1DDB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B1DDB" w14:paraId="2B22F620" w14:textId="58179F2A" w:rsidTr="007B1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25E2C4A" w14:textId="77777777" w:rsidR="007B1DDB" w:rsidRDefault="007B1DDB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3.</w:t>
            </w:r>
          </w:p>
        </w:tc>
        <w:tc>
          <w:tcPr>
            <w:tcW w:w="2999" w:type="dxa"/>
          </w:tcPr>
          <w:p w14:paraId="21D608F9" w14:textId="77777777" w:rsidR="007B1DDB" w:rsidRDefault="007B1DDB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948" w:type="dxa"/>
          </w:tcPr>
          <w:p w14:paraId="08A9D674" w14:textId="77777777" w:rsidR="007B1DDB" w:rsidRDefault="007B1DDB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2455" w:type="dxa"/>
          </w:tcPr>
          <w:p w14:paraId="1D420219" w14:textId="77777777" w:rsidR="007B1DDB" w:rsidRDefault="007B1DDB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55E31D41" w14:textId="52FE7E83" w:rsidR="00ED216F" w:rsidRPr="007B1DDB" w:rsidRDefault="00BB2CEA" w:rsidP="00C46044">
      <w:pPr>
        <w:pStyle w:val="ListParagraph"/>
        <w:ind w:left="0"/>
      </w:pPr>
      <w:r w:rsidRPr="007B1DDB">
        <w:t xml:space="preserve">* </w:t>
      </w:r>
      <w:r w:rsidR="007B1DDB" w:rsidRPr="007B1DDB">
        <w:t>Co</w:t>
      </w:r>
      <w:r w:rsidR="007B1DDB">
        <w:t>ntoh</w:t>
      </w:r>
      <w:r w:rsidRPr="007B1DDB">
        <w:t xml:space="preserve">: Waktu </w:t>
      </w:r>
      <w:r w:rsidR="008226A7">
        <w:t>pelayanan</w:t>
      </w:r>
      <w:r w:rsidRPr="007B1DDB">
        <w:t>, jumlah complain, biaya operasional, kepuasan pelanggan</w:t>
      </w:r>
    </w:p>
    <w:p w14:paraId="25F57DAD" w14:textId="77777777" w:rsidR="00ED216F" w:rsidRPr="007B1DDB" w:rsidRDefault="00ED216F" w:rsidP="00ED216F">
      <w:pPr>
        <w:pStyle w:val="ListParagraph"/>
        <w:ind w:left="360"/>
      </w:pPr>
    </w:p>
    <w:p w14:paraId="7CD888B3" w14:textId="7804C605" w:rsidR="00ED216F" w:rsidRDefault="00ED216F" w:rsidP="00ED216F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>Self Assessment</w:t>
      </w:r>
    </w:p>
    <w:p w14:paraId="56BDEDBC" w14:textId="7FCF87C6" w:rsidR="008226A7" w:rsidRDefault="008226A7" w:rsidP="008226A7">
      <w:pPr>
        <w:pStyle w:val="ListParagraph"/>
        <w:ind w:left="360"/>
        <w:rPr>
          <w:lang w:val="sv-SE"/>
        </w:rPr>
      </w:pPr>
      <w:r w:rsidRPr="008226A7">
        <w:rPr>
          <w:lang w:val="sv-SE"/>
        </w:rPr>
        <w:t>Nilai kinerja masing-masing proses menggunaka</w:t>
      </w:r>
      <w:r>
        <w:rPr>
          <w:lang w:val="sv-SE"/>
        </w:rPr>
        <w:t>n skala 1-5</w:t>
      </w:r>
    </w:p>
    <w:p w14:paraId="393666DA" w14:textId="77777777" w:rsidR="00775FFC" w:rsidRDefault="00775FFC" w:rsidP="00775FFC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 xml:space="preserve">1 = sangat buruk </w:t>
      </w:r>
    </w:p>
    <w:p w14:paraId="77147F23" w14:textId="77777777" w:rsidR="00775FFC" w:rsidRDefault="00775FFC" w:rsidP="00775FFC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5 = sangat baik</w:t>
      </w:r>
    </w:p>
    <w:p w14:paraId="0B8EAD32" w14:textId="77777777" w:rsidR="00775FFC" w:rsidRPr="008226A7" w:rsidRDefault="00775FFC" w:rsidP="008226A7">
      <w:pPr>
        <w:pStyle w:val="ListParagraph"/>
        <w:ind w:left="360"/>
        <w:rPr>
          <w:lang w:val="sv-SE"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3204"/>
        <w:gridCol w:w="2922"/>
        <w:gridCol w:w="2890"/>
      </w:tblGrid>
      <w:tr w:rsidR="00775FFC" w14:paraId="0D608B70" w14:textId="3FF5B329" w:rsidTr="00775F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50B00FF2" w14:textId="1423E0B2" w:rsidR="00775FFC" w:rsidRDefault="00775FFC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Dimensi Kinerja</w:t>
            </w:r>
          </w:p>
        </w:tc>
        <w:tc>
          <w:tcPr>
            <w:tcW w:w="2922" w:type="dxa"/>
          </w:tcPr>
          <w:p w14:paraId="16B0DE09" w14:textId="23F13E37" w:rsidR="00775FFC" w:rsidRDefault="00775FFC" w:rsidP="00BF170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Skor (1-5)</w:t>
            </w:r>
          </w:p>
        </w:tc>
        <w:tc>
          <w:tcPr>
            <w:tcW w:w="2890" w:type="dxa"/>
          </w:tcPr>
          <w:p w14:paraId="4FE70F8C" w14:textId="600AAAB3" w:rsidR="00775FFC" w:rsidRDefault="00016C01" w:rsidP="00BF1705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Alasan Penilaian</w:t>
            </w:r>
          </w:p>
        </w:tc>
      </w:tr>
      <w:tr w:rsidR="00775FFC" w14:paraId="7B0F98F8" w14:textId="1C2C42D6" w:rsidTr="0077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50FC532C" w14:textId="4295960E" w:rsidR="00775FFC" w:rsidRDefault="00C46044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Biaya (</w:t>
            </w:r>
            <w:r w:rsidR="00775FFC">
              <w:rPr>
                <w:lang w:val="sv-SE"/>
              </w:rPr>
              <w:t>Cost</w:t>
            </w:r>
            <w:r>
              <w:rPr>
                <w:lang w:val="sv-SE"/>
              </w:rPr>
              <w:t>)</w:t>
            </w:r>
          </w:p>
        </w:tc>
        <w:tc>
          <w:tcPr>
            <w:tcW w:w="2922" w:type="dxa"/>
          </w:tcPr>
          <w:p w14:paraId="0D8DA704" w14:textId="6E9658D5" w:rsidR="00775FFC" w:rsidRDefault="004D39C6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2890" w:type="dxa"/>
          </w:tcPr>
          <w:p w14:paraId="690CD685" w14:textId="77777777" w:rsidR="00775FFC" w:rsidRDefault="00775FFC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75FFC" w14:paraId="4D61B020" w14:textId="541F2330" w:rsidTr="0077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79E12552" w14:textId="2C697C39" w:rsidR="00775FFC" w:rsidRDefault="00C46044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Kualitas (</w:t>
            </w:r>
            <w:r w:rsidR="00775FFC">
              <w:rPr>
                <w:lang w:val="sv-SE"/>
              </w:rPr>
              <w:t>Quality</w:t>
            </w:r>
            <w:r>
              <w:rPr>
                <w:lang w:val="sv-SE"/>
              </w:rPr>
              <w:t>)</w:t>
            </w:r>
          </w:p>
        </w:tc>
        <w:tc>
          <w:tcPr>
            <w:tcW w:w="2922" w:type="dxa"/>
          </w:tcPr>
          <w:p w14:paraId="3BC180C3" w14:textId="57EBEAE0" w:rsidR="00775FFC" w:rsidRDefault="008972C1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90" w:type="dxa"/>
          </w:tcPr>
          <w:p w14:paraId="4995C593" w14:textId="77777777" w:rsidR="00775FFC" w:rsidRDefault="00775FFC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75FFC" w14:paraId="38D9B8F1" w14:textId="4B8447E8" w:rsidTr="0077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4243A9E6" w14:textId="04D4E765" w:rsidR="00775FFC" w:rsidRDefault="0021108C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Kecepatan (</w:t>
            </w:r>
            <w:r w:rsidR="00775FFC">
              <w:rPr>
                <w:lang w:val="sv-SE"/>
              </w:rPr>
              <w:t>Speed</w:t>
            </w:r>
            <w:r>
              <w:rPr>
                <w:lang w:val="sv-SE"/>
              </w:rPr>
              <w:t>)</w:t>
            </w:r>
          </w:p>
        </w:tc>
        <w:tc>
          <w:tcPr>
            <w:tcW w:w="2922" w:type="dxa"/>
          </w:tcPr>
          <w:p w14:paraId="7B1C3653" w14:textId="45974987" w:rsidR="00775FFC" w:rsidRDefault="008972C1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90" w:type="dxa"/>
          </w:tcPr>
          <w:p w14:paraId="2CC77FE6" w14:textId="77777777" w:rsidR="00775FFC" w:rsidRDefault="00775FFC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75FFC" w14:paraId="1B6FDF9C" w14:textId="035EBEED" w:rsidTr="00775F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5B8183E1" w14:textId="798A7D5B" w:rsidR="00775FFC" w:rsidRDefault="005C5FF3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Keandalan (</w:t>
            </w:r>
            <w:r w:rsidR="00775FFC">
              <w:rPr>
                <w:lang w:val="sv-SE"/>
              </w:rPr>
              <w:t>Reliability</w:t>
            </w:r>
            <w:r>
              <w:rPr>
                <w:lang w:val="sv-SE"/>
              </w:rPr>
              <w:t>)</w:t>
            </w:r>
          </w:p>
        </w:tc>
        <w:tc>
          <w:tcPr>
            <w:tcW w:w="2922" w:type="dxa"/>
          </w:tcPr>
          <w:p w14:paraId="12AD3FA9" w14:textId="4721A19B" w:rsidR="00775FFC" w:rsidRDefault="00172224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90" w:type="dxa"/>
          </w:tcPr>
          <w:p w14:paraId="64CF3A0D" w14:textId="77777777" w:rsidR="00775FFC" w:rsidRDefault="00775FFC" w:rsidP="00BF1705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775FFC" w14:paraId="565A4B18" w14:textId="3F7A8E17" w:rsidTr="00775F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4" w:type="dxa"/>
          </w:tcPr>
          <w:p w14:paraId="68166E8B" w14:textId="757ACE7C" w:rsidR="00775FFC" w:rsidRDefault="00193342" w:rsidP="00BF1705">
            <w:pPr>
              <w:pStyle w:val="ListParagraph"/>
              <w:ind w:left="0"/>
              <w:jc w:val="center"/>
              <w:rPr>
                <w:lang w:val="sv-SE"/>
              </w:rPr>
            </w:pPr>
            <w:r>
              <w:rPr>
                <w:lang w:val="sv-SE"/>
              </w:rPr>
              <w:t>Fleksibilitas (</w:t>
            </w:r>
            <w:r w:rsidR="00775FFC">
              <w:rPr>
                <w:lang w:val="sv-SE"/>
              </w:rPr>
              <w:t>Flexibility</w:t>
            </w:r>
            <w:r>
              <w:rPr>
                <w:lang w:val="sv-SE"/>
              </w:rPr>
              <w:t>)</w:t>
            </w:r>
          </w:p>
        </w:tc>
        <w:tc>
          <w:tcPr>
            <w:tcW w:w="2922" w:type="dxa"/>
          </w:tcPr>
          <w:p w14:paraId="3F9BC827" w14:textId="29074632" w:rsidR="00775FFC" w:rsidRDefault="008972C1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90" w:type="dxa"/>
          </w:tcPr>
          <w:p w14:paraId="5BA9EE1B" w14:textId="77777777" w:rsidR="00775FFC" w:rsidRDefault="00775FFC" w:rsidP="00BF1705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</w:tbl>
    <w:p w14:paraId="660808D8" w14:textId="77777777" w:rsidR="00BB2CEA" w:rsidRPr="00BB2CEA" w:rsidRDefault="00BB2CEA" w:rsidP="00ED216F">
      <w:pPr>
        <w:pStyle w:val="ListParagraph"/>
        <w:ind w:left="360"/>
      </w:pPr>
    </w:p>
    <w:p w14:paraId="760C610A" w14:textId="62C402C8" w:rsidR="00ED216F" w:rsidRDefault="003A2173" w:rsidP="00ED216F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>Spider Chart (Visualisasi Kinerja)</w:t>
      </w:r>
    </w:p>
    <w:p w14:paraId="6E1CFFE4" w14:textId="306F550E" w:rsidR="00644A01" w:rsidRDefault="003A2173" w:rsidP="00644A01">
      <w:pPr>
        <w:pStyle w:val="ListParagraph"/>
        <w:ind w:left="360"/>
        <w:rPr>
          <w:lang w:val="sv-SE"/>
        </w:rPr>
      </w:pPr>
      <w:r>
        <w:rPr>
          <w:lang w:val="sv-SE"/>
        </w:rPr>
        <w:t>Buat spider chart sederhana berdasarkan skor di atas.</w:t>
      </w:r>
    </w:p>
    <w:p w14:paraId="37A3880D" w14:textId="42F95837" w:rsidR="00A905FF" w:rsidRDefault="00A905FF" w:rsidP="00644A01">
      <w:pPr>
        <w:pStyle w:val="ListParagraph"/>
        <w:ind w:left="360"/>
        <w:rPr>
          <w:lang w:val="sv-SE"/>
        </w:rPr>
      </w:pPr>
      <w:r>
        <w:rPr>
          <w:lang w:val="sv-SE"/>
        </w:rPr>
        <w:lastRenderedPageBreak/>
        <w:t>Contoh</w:t>
      </w:r>
      <w:r w:rsidR="00797637">
        <w:rPr>
          <w:lang w:val="sv-SE"/>
        </w:rPr>
        <w:t xml:space="preserve"> Berdasarkan skor nomor 3</w:t>
      </w:r>
      <w:r>
        <w:rPr>
          <w:lang w:val="sv-SE"/>
        </w:rPr>
        <w:t>:</w:t>
      </w:r>
    </w:p>
    <w:p w14:paraId="673368D9" w14:textId="48C28555" w:rsidR="00A905FF" w:rsidRPr="00ED216F" w:rsidRDefault="007A22BB" w:rsidP="007A22BB">
      <w:pPr>
        <w:pStyle w:val="ListParagraph"/>
        <w:ind w:left="360"/>
        <w:jc w:val="center"/>
        <w:rPr>
          <w:lang w:val="sv-SE"/>
        </w:rPr>
      </w:pPr>
      <w:r>
        <w:rPr>
          <w:noProof/>
          <w:lang w:val="sv-SE"/>
        </w:rPr>
        <w:drawing>
          <wp:inline distT="0" distB="0" distL="0" distR="0" wp14:anchorId="6981D821" wp14:editId="7BAED2C8">
            <wp:extent cx="3458424" cy="2678059"/>
            <wp:effectExtent l="0" t="0" r="8890" b="8255"/>
            <wp:docPr id="13790145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014568" name="Picture 137901456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691" cy="269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8975C" w14:textId="77777777" w:rsidR="00ED216F" w:rsidRDefault="00ED216F" w:rsidP="00ED216F">
      <w:pPr>
        <w:pStyle w:val="ListParagraph"/>
        <w:ind w:left="360"/>
        <w:rPr>
          <w:lang w:val="sv-SE"/>
        </w:rPr>
      </w:pPr>
    </w:p>
    <w:p w14:paraId="2A04587E" w14:textId="57F3E3ED" w:rsidR="00ED216F" w:rsidRDefault="00FB5D8B" w:rsidP="00ED216F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 xml:space="preserve">Hasil </w:t>
      </w:r>
      <w:r w:rsidR="00ED216F">
        <w:rPr>
          <w:lang w:val="sv-SE"/>
        </w:rPr>
        <w:t>Analisis Self Assessment</w:t>
      </w:r>
    </w:p>
    <w:p w14:paraId="31D54DEB" w14:textId="761011BA" w:rsidR="00ED216F" w:rsidRDefault="00FB5D8B" w:rsidP="00ED216F">
      <w:pPr>
        <w:pStyle w:val="ListParagraph"/>
        <w:rPr>
          <w:lang w:val="sv-SE"/>
        </w:rPr>
      </w:pPr>
      <w:r>
        <w:rPr>
          <w:lang w:val="sv-SE"/>
        </w:rPr>
        <w:t>Proses yang paling</w:t>
      </w:r>
      <w:r w:rsidR="00BB2CEA">
        <w:rPr>
          <w:lang w:val="sv-SE"/>
        </w:rPr>
        <w:t xml:space="preserve"> perlu ditingkatkan:</w:t>
      </w:r>
    </w:p>
    <w:p w14:paraId="42BB4990" w14:textId="77777777" w:rsidR="00F567FA" w:rsidRDefault="00F567FA" w:rsidP="00F567F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___________________________________________________________</w:t>
      </w:r>
    </w:p>
    <w:p w14:paraId="1284DE5A" w14:textId="77777777" w:rsidR="00F567FA" w:rsidRDefault="00F567FA" w:rsidP="00F567F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___________________________________________________________</w:t>
      </w:r>
    </w:p>
    <w:p w14:paraId="1D48F251" w14:textId="77777777" w:rsidR="00F567FA" w:rsidRDefault="00F567FA" w:rsidP="00F567FA">
      <w:pPr>
        <w:pStyle w:val="ListParagraph"/>
        <w:rPr>
          <w:lang w:val="sv-SE"/>
        </w:rPr>
      </w:pPr>
    </w:p>
    <w:p w14:paraId="13FD991F" w14:textId="77777777" w:rsidR="00F567FA" w:rsidRDefault="00BB2CEA" w:rsidP="00F567FA">
      <w:pPr>
        <w:pStyle w:val="ListParagraph"/>
        <w:rPr>
          <w:lang w:val="sv-SE"/>
        </w:rPr>
      </w:pPr>
      <w:r>
        <w:rPr>
          <w:lang w:val="sv-SE"/>
        </w:rPr>
        <w:t>Alasan:</w:t>
      </w:r>
    </w:p>
    <w:p w14:paraId="02E7EEDE" w14:textId="77777777" w:rsidR="00F567FA" w:rsidRDefault="00F567FA" w:rsidP="00F567F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___________________________________________________________</w:t>
      </w:r>
    </w:p>
    <w:p w14:paraId="708EC101" w14:textId="0A6E7668" w:rsidR="00F567FA" w:rsidRDefault="00F567FA" w:rsidP="00F567FA">
      <w:pPr>
        <w:pStyle w:val="ListParagraph"/>
        <w:numPr>
          <w:ilvl w:val="0"/>
          <w:numId w:val="2"/>
        </w:numPr>
        <w:rPr>
          <w:lang w:val="sv-SE"/>
        </w:rPr>
      </w:pPr>
      <w:r>
        <w:rPr>
          <w:lang w:val="sv-SE"/>
        </w:rPr>
        <w:t>___________________________________________________________</w:t>
      </w:r>
    </w:p>
    <w:p w14:paraId="32E85D9F" w14:textId="2F8F4045" w:rsidR="00BB2CEA" w:rsidRDefault="00BB2CEA" w:rsidP="00BB2CEA">
      <w:pPr>
        <w:pStyle w:val="ListParagraph"/>
        <w:rPr>
          <w:lang w:val="sv-SE"/>
        </w:rPr>
      </w:pPr>
    </w:p>
    <w:p w14:paraId="05AA365B" w14:textId="400632AE" w:rsidR="00ED216F" w:rsidRDefault="00ED216F" w:rsidP="00ED216F">
      <w:pPr>
        <w:pStyle w:val="ListParagraph"/>
        <w:numPr>
          <w:ilvl w:val="0"/>
          <w:numId w:val="1"/>
        </w:numPr>
        <w:ind w:left="360"/>
        <w:rPr>
          <w:lang w:val="sv-SE"/>
        </w:rPr>
      </w:pPr>
      <w:r>
        <w:rPr>
          <w:lang w:val="sv-SE"/>
        </w:rPr>
        <w:t>Rekomendasi Perbaikan (Gunakan Bantuan AI)</w:t>
      </w:r>
    </w:p>
    <w:p w14:paraId="290D4485" w14:textId="4418D203" w:rsidR="008E625C" w:rsidRDefault="008E625C" w:rsidP="008E625C">
      <w:pPr>
        <w:pStyle w:val="ListParagraph"/>
        <w:ind w:left="360"/>
        <w:rPr>
          <w:lang w:val="sv-SE"/>
        </w:rPr>
      </w:pPr>
      <w:r>
        <w:rPr>
          <w:lang w:val="sv-SE"/>
        </w:rPr>
        <w:t>Gunakan AI untuk memberikan 2 saran peningkatan proses.</w:t>
      </w:r>
    </w:p>
    <w:p w14:paraId="01AE7D46" w14:textId="2E726C6A" w:rsidR="00ED216F" w:rsidRDefault="00BB2CEA" w:rsidP="00BB2CEA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_______________________________________</w:t>
      </w:r>
    </w:p>
    <w:p w14:paraId="3EC8B736" w14:textId="0EC77808" w:rsidR="00BB2CEA" w:rsidRDefault="00BB2CEA" w:rsidP="00BB2CEA">
      <w:pPr>
        <w:pStyle w:val="ListParagraph"/>
        <w:numPr>
          <w:ilvl w:val="0"/>
          <w:numId w:val="3"/>
        </w:numPr>
        <w:rPr>
          <w:lang w:val="sv-SE"/>
        </w:rPr>
      </w:pPr>
      <w:r>
        <w:rPr>
          <w:lang w:val="sv-SE"/>
        </w:rPr>
        <w:t>_______________________________________</w:t>
      </w:r>
    </w:p>
    <w:p w14:paraId="66058153" w14:textId="29D81458" w:rsidR="00BB2CEA" w:rsidRPr="00ED216F" w:rsidRDefault="00BB2CEA" w:rsidP="00BB2CEA">
      <w:pPr>
        <w:pStyle w:val="ListParagraph"/>
        <w:rPr>
          <w:lang w:val="sv-SE"/>
        </w:rPr>
      </w:pPr>
      <w:r>
        <w:rPr>
          <w:lang w:val="sv-SE"/>
        </w:rPr>
        <w:t>Prompt AI yang digunakan: ____________________________</w:t>
      </w:r>
    </w:p>
    <w:p w14:paraId="29F39BD8" w14:textId="77777777" w:rsidR="00ED216F" w:rsidRPr="00ED216F" w:rsidRDefault="00ED216F" w:rsidP="00ED216F">
      <w:pPr>
        <w:pStyle w:val="ListParagraph"/>
        <w:rPr>
          <w:lang w:val="sv-SE"/>
        </w:rPr>
      </w:pPr>
    </w:p>
    <w:sectPr w:rsidR="00ED216F" w:rsidRPr="00ED21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C2A51"/>
    <w:multiLevelType w:val="hybridMultilevel"/>
    <w:tmpl w:val="5344B908"/>
    <w:lvl w:ilvl="0" w:tplc="4D74DD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97FBC"/>
    <w:multiLevelType w:val="hybridMultilevel"/>
    <w:tmpl w:val="551805A8"/>
    <w:lvl w:ilvl="0" w:tplc="0BFAD0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F47A1C"/>
    <w:multiLevelType w:val="hybridMultilevel"/>
    <w:tmpl w:val="2BF6F8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786A"/>
    <w:multiLevelType w:val="hybridMultilevel"/>
    <w:tmpl w:val="2A00CD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56909"/>
    <w:multiLevelType w:val="hybridMultilevel"/>
    <w:tmpl w:val="4B009E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05621">
    <w:abstractNumId w:val="3"/>
  </w:num>
  <w:num w:numId="2" w16cid:durableId="1615097006">
    <w:abstractNumId w:val="0"/>
  </w:num>
  <w:num w:numId="3" w16cid:durableId="704255321">
    <w:abstractNumId w:val="4"/>
  </w:num>
  <w:num w:numId="4" w16cid:durableId="1854297821">
    <w:abstractNumId w:val="2"/>
  </w:num>
  <w:num w:numId="5" w16cid:durableId="207142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6F"/>
    <w:rsid w:val="00016C01"/>
    <w:rsid w:val="00061573"/>
    <w:rsid w:val="00172224"/>
    <w:rsid w:val="00193342"/>
    <w:rsid w:val="0021108C"/>
    <w:rsid w:val="002B4058"/>
    <w:rsid w:val="003A2173"/>
    <w:rsid w:val="004330D9"/>
    <w:rsid w:val="004D39C6"/>
    <w:rsid w:val="005C5FF3"/>
    <w:rsid w:val="005F4448"/>
    <w:rsid w:val="00644A01"/>
    <w:rsid w:val="00775FFC"/>
    <w:rsid w:val="00797637"/>
    <w:rsid w:val="007A22BB"/>
    <w:rsid w:val="007B1DDB"/>
    <w:rsid w:val="007D7840"/>
    <w:rsid w:val="007E6852"/>
    <w:rsid w:val="008226A7"/>
    <w:rsid w:val="008972C1"/>
    <w:rsid w:val="008D7FF2"/>
    <w:rsid w:val="008E625C"/>
    <w:rsid w:val="00A62F60"/>
    <w:rsid w:val="00A905FF"/>
    <w:rsid w:val="00B70323"/>
    <w:rsid w:val="00BB2CEA"/>
    <w:rsid w:val="00C46044"/>
    <w:rsid w:val="00ED216F"/>
    <w:rsid w:val="00F567FA"/>
    <w:rsid w:val="00FB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F970"/>
  <w15:chartTrackingRefBased/>
  <w15:docId w15:val="{2178F98F-7577-4249-BD69-B65C9E1B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1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4">
    <w:name w:val="Grid Table 5 Dark Accent 4"/>
    <w:basedOn w:val="TableNormal"/>
    <w:uiPriority w:val="50"/>
    <w:rsid w:val="00ED216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D216F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Mukaromah</dc:creator>
  <cp:keywords/>
  <dc:description/>
  <cp:lastModifiedBy>Siti Mukaromah</cp:lastModifiedBy>
  <cp:revision>26</cp:revision>
  <dcterms:created xsi:type="dcterms:W3CDTF">2026-03-13T01:58:00Z</dcterms:created>
  <dcterms:modified xsi:type="dcterms:W3CDTF">2026-03-13T03:34:00Z</dcterms:modified>
</cp:coreProperties>
</file>